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AF" w:rsidRPr="00F60037" w:rsidRDefault="00DC57AF" w:rsidP="00DC57AF">
      <w:pPr>
        <w:rPr>
          <w:rFonts w:eastAsia="仿宋_GB2312"/>
          <w:color w:val="000000"/>
          <w:spacing w:val="8"/>
        </w:rPr>
      </w:pPr>
      <w:r w:rsidRPr="007445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688A2" wp14:editId="1DC459CA">
                <wp:simplePos x="0" y="0"/>
                <wp:positionH relativeFrom="column">
                  <wp:posOffset>4495800</wp:posOffset>
                </wp:positionH>
                <wp:positionV relativeFrom="paragraph">
                  <wp:posOffset>75565</wp:posOffset>
                </wp:positionV>
                <wp:extent cx="838200" cy="718185"/>
                <wp:effectExtent l="7620" t="8890" r="11430" b="63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7AF" w:rsidRDefault="00DC57AF" w:rsidP="00DC57AF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688A2" id="矩形 2" o:spid="_x0000_s1026" style="position:absolute;left:0;text-align:left;margin-left:354pt;margin-top:5.95pt;width:66pt;height:5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">
                <v:textbox>
                  <w:txbxContent>
                    <w:p w:rsidR="00DC57AF" w:rsidRDefault="00DC57AF" w:rsidP="00DC57AF">
                      <w:pPr>
                        <w:jc w:val="center"/>
                        <w:rPr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存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Pr="00F60037">
        <w:rPr>
          <w:rFonts w:eastAsia="仿宋_GB2312"/>
          <w:color w:val="000000"/>
          <w:spacing w:val="8"/>
        </w:rPr>
        <w:t>附件三：</w:t>
      </w:r>
    </w:p>
    <w:p w:rsidR="00DC57AF" w:rsidRPr="00F60037" w:rsidRDefault="00DC57AF" w:rsidP="00DC57AF">
      <w:pPr>
        <w:pStyle w:val="CM65"/>
        <w:spacing w:line="240" w:lineRule="atLeast"/>
        <w:jc w:val="both"/>
        <w:rPr>
          <w:rFonts w:ascii="Times New Roman" w:cs="Times New Roman"/>
          <w:color w:val="000000"/>
        </w:rPr>
      </w:pPr>
    </w:p>
    <w:p w:rsidR="00DC57AF" w:rsidRPr="00F60037" w:rsidRDefault="00DC57AF" w:rsidP="00DC57AF">
      <w:pPr>
        <w:pStyle w:val="CM65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上海期货交易所</w:t>
      </w:r>
      <w:r w:rsidRPr="00F60037">
        <w:rPr>
          <w:rFonts w:ascii="Times New Roman" w:eastAsia="仿宋_GB2312" w:cs="Times New Roman"/>
          <w:color w:val="000000"/>
          <w:sz w:val="21"/>
          <w:szCs w:val="21"/>
        </w:rPr>
        <w:t>有价证券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交存清单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           </w:t>
      </w:r>
    </w:p>
    <w:p w:rsidR="00DC57AF" w:rsidRPr="00F60037" w:rsidRDefault="00DC57AF" w:rsidP="00DC57AF">
      <w:pPr>
        <w:pStyle w:val="CM65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(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样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本）</w:t>
      </w:r>
    </w:p>
    <w:p w:rsidR="00DC57AF" w:rsidRPr="00F60037" w:rsidRDefault="00DC57AF" w:rsidP="00DC57AF">
      <w:pPr>
        <w:pStyle w:val="CM1"/>
        <w:rPr>
          <w:rFonts w:ascii="Times New Roman"/>
        </w:rPr>
      </w:pPr>
    </w:p>
    <w:p w:rsidR="00DC57AF" w:rsidRPr="00F60037" w:rsidRDefault="00DC57AF" w:rsidP="00DC57AF">
      <w:pPr>
        <w:pStyle w:val="CM1"/>
        <w:rPr>
          <w:rFonts w:ascii="Times New Roman"/>
        </w:rPr>
      </w:pPr>
    </w:p>
    <w:p w:rsidR="00DC57AF" w:rsidRPr="00F60037" w:rsidRDefault="00DC57AF" w:rsidP="00DC57AF">
      <w:pPr>
        <w:pStyle w:val="CM11"/>
        <w:spacing w:line="240" w:lineRule="atLeast"/>
        <w:ind w:firstLineChars="3200" w:firstLine="7232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N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  <w:u w:val="single"/>
        </w:rPr>
        <w:t>o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：</w:t>
      </w:r>
    </w:p>
    <w:p w:rsidR="00DC57AF" w:rsidRPr="00F60037" w:rsidRDefault="00DC57AF" w:rsidP="00DC57AF">
      <w:pPr>
        <w:pStyle w:val="CM1"/>
        <w:rPr>
          <w:rFonts w:ascii="Times New Roman"/>
        </w:rPr>
      </w:pPr>
    </w:p>
    <w:p w:rsidR="00DC57AF" w:rsidRPr="00F60037" w:rsidRDefault="00DC57AF" w:rsidP="00DC57AF">
      <w:pPr>
        <w:pStyle w:val="CM50"/>
        <w:spacing w:line="240" w:lineRule="atLeast"/>
        <w:ind w:firstLineChars="200" w:firstLine="452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会员号：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    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会员名称：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           </w:t>
      </w:r>
      <w:r w:rsidRPr="00F60037">
        <w:rPr>
          <w:rFonts w:ascii="Times New Roman" w:eastAsia="仿宋_GB2312" w:cs="Times New Roman"/>
          <w:color w:val="000000"/>
          <w:sz w:val="21"/>
          <w:szCs w:val="21"/>
        </w:rPr>
        <w:t>有价证券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名称：</w:t>
      </w:r>
    </w:p>
    <w:tbl>
      <w:tblPr>
        <w:tblpPr w:leftFromText="180" w:rightFromText="180" w:vertAnchor="text" w:horzAnchor="margin" w:tblpX="108" w:tblpY="46"/>
        <w:tblW w:w="0" w:type="auto"/>
        <w:tblLook w:val="0000" w:firstRow="0" w:lastRow="0" w:firstColumn="0" w:lastColumn="0" w:noHBand="0" w:noVBand="0"/>
      </w:tblPr>
      <w:tblGrid>
        <w:gridCol w:w="1285"/>
        <w:gridCol w:w="1077"/>
        <w:gridCol w:w="1076"/>
        <w:gridCol w:w="1096"/>
        <w:gridCol w:w="2316"/>
        <w:gridCol w:w="1440"/>
      </w:tblGrid>
      <w:tr w:rsidR="00DC57AF" w:rsidRPr="00F60037" w:rsidTr="002D786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7AF" w:rsidRPr="00F60037" w:rsidRDefault="00DC57AF" w:rsidP="002D7863">
            <w:pPr>
              <w:pStyle w:val="CM103"/>
              <w:spacing w:after="0" w:line="240" w:lineRule="atLeast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>起止编号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7AF" w:rsidRPr="00F60037" w:rsidRDefault="00DC57AF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数量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7AF" w:rsidRPr="00F60037" w:rsidRDefault="00DC57AF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牌号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7AF" w:rsidRPr="00F60037" w:rsidRDefault="00DC57AF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仓库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7AF" w:rsidRPr="00F60037" w:rsidRDefault="00DC57AF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商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(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质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)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检有效期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7AF" w:rsidRPr="00F60037" w:rsidRDefault="00DC57AF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到期日</w:t>
            </w:r>
          </w:p>
        </w:tc>
      </w:tr>
      <w:tr w:rsidR="00DC57AF" w:rsidRPr="00F60037" w:rsidTr="002D786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DC57AF" w:rsidRPr="00F60037" w:rsidTr="002D786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DC57AF" w:rsidRPr="00F60037" w:rsidTr="002D786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DC57AF" w:rsidRPr="00F60037" w:rsidTr="002D786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DC57AF" w:rsidRPr="00F60037" w:rsidTr="002D786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DC57AF" w:rsidRPr="00F60037" w:rsidTr="002D786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DC57AF" w:rsidRPr="00F60037" w:rsidTr="002D786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DC57AF" w:rsidRPr="00F60037" w:rsidTr="002D786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DC57AF" w:rsidRPr="00F60037" w:rsidTr="002D786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DC57AF" w:rsidRPr="00F60037" w:rsidTr="002D786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DC57AF" w:rsidRPr="00F60037" w:rsidTr="002D786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DC57AF" w:rsidRPr="00F60037" w:rsidTr="002D786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7AF" w:rsidRPr="00F60037" w:rsidRDefault="00DC57AF" w:rsidP="002D7863">
            <w:pPr>
              <w:pStyle w:val="CM103"/>
              <w:spacing w:after="0" w:line="240" w:lineRule="atLeast"/>
              <w:ind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>总</w:t>
            </w: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>计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张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400" w:firstLine="904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吨（或千克）</w:t>
            </w: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DC57AF" w:rsidRPr="00F60037" w:rsidTr="002D786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7AF" w:rsidRPr="00F60037" w:rsidRDefault="00DC57AF" w:rsidP="002D7863">
            <w:pPr>
              <w:pStyle w:val="CM103"/>
              <w:spacing w:after="0" w:line="240" w:lineRule="atLeast"/>
              <w:ind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>备</w:t>
            </w: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>注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bottom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AF" w:rsidRPr="00F60037" w:rsidRDefault="00DC57AF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</w:tbl>
    <w:p w:rsidR="00DC57AF" w:rsidRPr="00F60037" w:rsidRDefault="00DC57AF" w:rsidP="00DC57AF">
      <w:pPr>
        <w:rPr>
          <w:rFonts w:eastAsia="FZDaBiaoSong-B06S"/>
          <w:vanish/>
          <w:kern w:val="0"/>
          <w:sz w:val="24"/>
          <w:szCs w:val="24"/>
        </w:rPr>
      </w:pPr>
    </w:p>
    <w:tbl>
      <w:tblPr>
        <w:tblpPr w:topFromText="180" w:bottomFromText="180" w:vertAnchor="text" w:horzAnchor="margin" w:tblpY="3007"/>
        <w:tblOverlap w:val="never"/>
        <w:tblW w:w="8598" w:type="dxa"/>
        <w:tblLook w:val="0000" w:firstRow="0" w:lastRow="0" w:firstColumn="0" w:lastColumn="0" w:noHBand="0" w:noVBand="0"/>
      </w:tblPr>
      <w:tblGrid>
        <w:gridCol w:w="2889"/>
        <w:gridCol w:w="3027"/>
        <w:gridCol w:w="894"/>
        <w:gridCol w:w="528"/>
        <w:gridCol w:w="366"/>
        <w:gridCol w:w="342"/>
        <w:gridCol w:w="552"/>
      </w:tblGrid>
      <w:tr w:rsidR="00DC57AF" w:rsidRPr="00F60037" w:rsidTr="002D7863">
        <w:trPr>
          <w:trHeight w:val="285"/>
        </w:trPr>
        <w:tc>
          <w:tcPr>
            <w:tcW w:w="2889" w:type="dxa"/>
          </w:tcPr>
          <w:p w:rsidR="00DC57AF" w:rsidRPr="00F60037" w:rsidRDefault="00DC57AF" w:rsidP="002D7863">
            <w:pPr>
              <w:pStyle w:val="CM1"/>
              <w:spacing w:line="520" w:lineRule="exac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会员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5157" w:type="dxa"/>
            <w:gridSpan w:val="5"/>
          </w:tcPr>
          <w:p w:rsidR="00DC57AF" w:rsidRPr="00F60037" w:rsidRDefault="00DC57AF" w:rsidP="002D7863">
            <w:pPr>
              <w:pStyle w:val="CM1"/>
              <w:spacing w:line="520" w:lineRule="exact"/>
              <w:ind w:firstLineChars="750" w:firstLine="1695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交易所</w:t>
            </w:r>
          </w:p>
        </w:tc>
        <w:tc>
          <w:tcPr>
            <w:tcW w:w="552" w:type="dxa"/>
          </w:tcPr>
          <w:p w:rsidR="00DC57AF" w:rsidRPr="00F60037" w:rsidRDefault="00DC57AF" w:rsidP="002D786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DC57AF" w:rsidRPr="00F60037" w:rsidTr="002D7863">
        <w:trPr>
          <w:trHeight w:val="400"/>
        </w:trPr>
        <w:tc>
          <w:tcPr>
            <w:tcW w:w="2889" w:type="dxa"/>
            <w:vAlign w:val="center"/>
          </w:tcPr>
          <w:p w:rsidR="00DC57AF" w:rsidRPr="00F60037" w:rsidRDefault="00DC57AF" w:rsidP="002D7863">
            <w:pPr>
              <w:pStyle w:val="CM1"/>
              <w:spacing w:line="520" w:lineRule="exac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结算交割员：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                 </w:t>
            </w:r>
          </w:p>
        </w:tc>
        <w:tc>
          <w:tcPr>
            <w:tcW w:w="3027" w:type="dxa"/>
            <w:vAlign w:val="center"/>
          </w:tcPr>
          <w:p w:rsidR="00DC57AF" w:rsidRPr="00F60037" w:rsidRDefault="00DC57AF" w:rsidP="002D7863">
            <w:pPr>
              <w:pStyle w:val="CM1"/>
              <w:spacing w:line="520" w:lineRule="exact"/>
              <w:ind w:firstLineChars="750" w:firstLine="1695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经办人：</w:t>
            </w:r>
          </w:p>
        </w:tc>
        <w:tc>
          <w:tcPr>
            <w:tcW w:w="2682" w:type="dxa"/>
            <w:gridSpan w:val="5"/>
          </w:tcPr>
          <w:p w:rsidR="00DC57AF" w:rsidRPr="00F60037" w:rsidRDefault="00DC57AF" w:rsidP="002D786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DC57AF" w:rsidRPr="00F60037" w:rsidTr="002D7863">
        <w:trPr>
          <w:trHeight w:val="403"/>
        </w:trPr>
        <w:tc>
          <w:tcPr>
            <w:tcW w:w="2889" w:type="dxa"/>
          </w:tcPr>
          <w:p w:rsidR="00DC57AF" w:rsidRPr="00F60037" w:rsidRDefault="00DC57AF" w:rsidP="002D786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 w:rsidR="00DC57AF" w:rsidRPr="00F60037" w:rsidRDefault="00DC57AF" w:rsidP="002D7863">
            <w:pPr>
              <w:pStyle w:val="CM1"/>
              <w:spacing w:line="520" w:lineRule="exact"/>
              <w:ind w:firstLineChars="750" w:firstLine="1695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复核人：</w:t>
            </w:r>
          </w:p>
        </w:tc>
        <w:tc>
          <w:tcPr>
            <w:tcW w:w="2682" w:type="dxa"/>
            <w:gridSpan w:val="5"/>
          </w:tcPr>
          <w:p w:rsidR="00DC57AF" w:rsidRPr="00F60037" w:rsidRDefault="00DC57AF" w:rsidP="002D786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DC57AF" w:rsidRPr="00F60037" w:rsidTr="002D7863">
        <w:trPr>
          <w:trHeight w:val="400"/>
        </w:trPr>
        <w:tc>
          <w:tcPr>
            <w:tcW w:w="2889" w:type="dxa"/>
            <w:vAlign w:val="center"/>
          </w:tcPr>
          <w:p w:rsidR="00DC57AF" w:rsidRPr="00F60037" w:rsidRDefault="00DC57AF" w:rsidP="002D7863">
            <w:pPr>
              <w:pStyle w:val="CM1"/>
              <w:spacing w:line="520" w:lineRule="exac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会员单位（盖章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)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：</w:t>
            </w:r>
          </w:p>
        </w:tc>
        <w:tc>
          <w:tcPr>
            <w:tcW w:w="4449" w:type="dxa"/>
            <w:gridSpan w:val="3"/>
            <w:vAlign w:val="center"/>
          </w:tcPr>
          <w:p w:rsidR="00DC57AF" w:rsidRPr="00F60037" w:rsidRDefault="00DC57AF" w:rsidP="002D7863">
            <w:pPr>
              <w:pStyle w:val="CM1"/>
              <w:spacing w:line="520" w:lineRule="exact"/>
              <w:ind w:firstLineChars="750" w:firstLine="1695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经办部门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(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盖章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)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：</w:t>
            </w:r>
          </w:p>
        </w:tc>
        <w:tc>
          <w:tcPr>
            <w:tcW w:w="1260" w:type="dxa"/>
            <w:gridSpan w:val="3"/>
          </w:tcPr>
          <w:p w:rsidR="00DC57AF" w:rsidRPr="00F60037" w:rsidRDefault="00DC57AF" w:rsidP="002D786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DC57AF" w:rsidRPr="00F60037" w:rsidTr="002D7863">
        <w:trPr>
          <w:trHeight w:val="278"/>
        </w:trPr>
        <w:tc>
          <w:tcPr>
            <w:tcW w:w="2889" w:type="dxa"/>
          </w:tcPr>
          <w:p w:rsidR="00DC57AF" w:rsidRPr="00F60037" w:rsidRDefault="00DC57AF" w:rsidP="002D786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3027" w:type="dxa"/>
          </w:tcPr>
          <w:p w:rsidR="00DC57AF" w:rsidRPr="00F60037" w:rsidRDefault="00DC57AF" w:rsidP="002D786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94" w:type="dxa"/>
            <w:vAlign w:val="bottom"/>
          </w:tcPr>
          <w:p w:rsidR="00DC57AF" w:rsidRPr="00F60037" w:rsidRDefault="00DC57AF" w:rsidP="002D786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年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894" w:type="dxa"/>
            <w:gridSpan w:val="2"/>
            <w:vAlign w:val="bottom"/>
          </w:tcPr>
          <w:p w:rsidR="00DC57AF" w:rsidRPr="00F60037" w:rsidRDefault="00DC57AF" w:rsidP="002D786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月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894" w:type="dxa"/>
            <w:gridSpan w:val="2"/>
            <w:vAlign w:val="bottom"/>
          </w:tcPr>
          <w:p w:rsidR="00DC57AF" w:rsidRPr="00F60037" w:rsidRDefault="00DC57AF" w:rsidP="002D7863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日</w:t>
            </w:r>
          </w:p>
        </w:tc>
      </w:tr>
    </w:tbl>
    <w:p w:rsidR="00DC57AF" w:rsidRPr="00F60037" w:rsidRDefault="00DC57AF" w:rsidP="00DC57AF">
      <w:pPr>
        <w:pStyle w:val="CM11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</w:p>
    <w:p w:rsidR="00A75FFA" w:rsidRDefault="00A75FFA" w:rsidP="00DC57AF">
      <w:pPr>
        <w:pStyle w:val="CM11"/>
        <w:spacing w:line="240" w:lineRule="atLeast"/>
        <w:jc w:val="both"/>
      </w:pPr>
    </w:p>
    <w:sectPr w:rsidR="00A7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AF"/>
    <w:rsid w:val="00551C89"/>
    <w:rsid w:val="00A75FFA"/>
    <w:rsid w:val="00BA7C0D"/>
    <w:rsid w:val="00DC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6004"/>
  <w15:chartTrackingRefBased/>
  <w15:docId w15:val="{9DB93104-2242-446B-9C2E-76B2808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57AF"/>
    <w:pPr>
      <w:widowControl w:val="0"/>
      <w:jc w:val="both"/>
    </w:pPr>
    <w:rPr>
      <w:rFonts w:cs="Times New Roman"/>
      <w:szCs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551C89"/>
    <w:pPr>
      <w:keepNext/>
      <w:keepLines/>
      <w:spacing w:beforeLines="50" w:before="50" w:afterLines="50" w:after="50" w:line="360" w:lineRule="auto"/>
      <w:outlineLvl w:val="0"/>
    </w:pPr>
    <w:rPr>
      <w:rFonts w:cstheme="minorBidi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51C89"/>
    <w:pPr>
      <w:keepNext/>
      <w:keepLines/>
      <w:spacing w:line="360" w:lineRule="auto"/>
      <w:ind w:firstLineChars="200" w:firstLine="200"/>
      <w:outlineLvl w:val="1"/>
    </w:pPr>
    <w:rPr>
      <w:rFonts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C89"/>
    <w:rPr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551C89"/>
    <w:rPr>
      <w:rFonts w:cstheme="majorBidi"/>
      <w:b/>
      <w:bCs/>
      <w:sz w:val="24"/>
      <w:szCs w:val="32"/>
    </w:rPr>
  </w:style>
  <w:style w:type="paragraph" w:customStyle="1" w:styleId="Default">
    <w:name w:val="Default"/>
    <w:rsid w:val="00DC57AF"/>
    <w:pPr>
      <w:widowControl w:val="0"/>
      <w:autoSpaceDE w:val="0"/>
      <w:autoSpaceDN w:val="0"/>
      <w:adjustRightInd w:val="0"/>
    </w:pPr>
    <w:rPr>
      <w:rFonts w:ascii="FZDaBiaoSong-B06S" w:eastAsia="FZDaBiaoSong-B06S" w:cs="FZDaBiaoSong-B06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DC57AF"/>
    <w:rPr>
      <w:rFonts w:cs="Times New Roman"/>
      <w:color w:val="auto"/>
    </w:rPr>
  </w:style>
  <w:style w:type="paragraph" w:customStyle="1" w:styleId="CM103">
    <w:name w:val="CM103"/>
    <w:basedOn w:val="Default"/>
    <w:next w:val="Default"/>
    <w:rsid w:val="00DC57AF"/>
    <w:pPr>
      <w:spacing w:after="1143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DC57AF"/>
    <w:pPr>
      <w:spacing w:line="403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DC57AF"/>
    <w:pPr>
      <w:spacing w:line="403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DC57AF"/>
    <w:pPr>
      <w:spacing w:line="403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DC57AF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DC57A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Susu</dc:creator>
  <cp:keywords/>
  <dc:description/>
  <cp:lastModifiedBy>Li Susu</cp:lastModifiedBy>
  <cp:revision>1</cp:revision>
  <dcterms:created xsi:type="dcterms:W3CDTF">2019-10-28T03:01:00Z</dcterms:created>
  <dcterms:modified xsi:type="dcterms:W3CDTF">2019-10-28T03:03:00Z</dcterms:modified>
</cp:coreProperties>
</file>