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C72B" w14:textId="77777777" w:rsidR="007B2D09" w:rsidRPr="007B2D09" w:rsidRDefault="007B2D09" w:rsidP="007B2D09">
      <w:pPr>
        <w:jc w:val="center"/>
      </w:pPr>
      <w:r w:rsidRPr="007B2D09">
        <w:rPr>
          <w:rFonts w:hint="eastAsia"/>
          <w:b/>
          <w:bCs/>
        </w:rPr>
        <w:t>“最多跑一次”清单（215项）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7365"/>
      </w:tblGrid>
      <w:tr w:rsidR="007B2D09" w:rsidRPr="007B2D09" w14:paraId="5EEE3C34" w14:textId="77777777" w:rsidTr="007B2D09">
        <w:trPr>
          <w:trHeight w:val="375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6CE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A65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税务事项名称</w:t>
            </w:r>
          </w:p>
        </w:tc>
      </w:tr>
      <w:tr w:rsidR="007B2D09" w:rsidRPr="007B2D09" w14:paraId="7DC2DB2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7B5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B53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一照一码户登记信息确认</w:t>
            </w:r>
          </w:p>
        </w:tc>
      </w:tr>
      <w:tr w:rsidR="007B2D09" w:rsidRPr="007B2D09" w14:paraId="354E829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040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0AE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两证整合个体工商户登记信息确认</w:t>
            </w:r>
          </w:p>
        </w:tc>
      </w:tr>
      <w:tr w:rsidR="007B2D09" w:rsidRPr="007B2D09" w14:paraId="3DC3980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643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AD3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两证整合个体工商户信息变更</w:t>
            </w:r>
          </w:p>
        </w:tc>
      </w:tr>
      <w:tr w:rsidR="007B2D09" w:rsidRPr="007B2D09" w14:paraId="5BD7AE2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596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C79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一照一码户信息变更</w:t>
            </w:r>
          </w:p>
        </w:tc>
      </w:tr>
      <w:tr w:rsidR="007B2D09" w:rsidRPr="007B2D09" w14:paraId="6039324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780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2DD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税务登记信息变更（非“多证合一”“两证整合”纳税人）</w:t>
            </w:r>
          </w:p>
        </w:tc>
      </w:tr>
      <w:tr w:rsidR="007B2D09" w:rsidRPr="007B2D09" w14:paraId="4138F2E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796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596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增值税一般纳税人登记</w:t>
            </w:r>
          </w:p>
        </w:tc>
      </w:tr>
      <w:tr w:rsidR="007B2D09" w:rsidRPr="007B2D09" w14:paraId="6F2BE803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498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F12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选择按小规模纳税人纳税的情况说明</w:t>
            </w:r>
          </w:p>
        </w:tc>
      </w:tr>
      <w:tr w:rsidR="007B2D09" w:rsidRPr="007B2D09" w14:paraId="0161FEE3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B7B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043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一般纳税人</w:t>
            </w:r>
            <w:proofErr w:type="gramStart"/>
            <w:r w:rsidRPr="007B2D09">
              <w:rPr>
                <w:rFonts w:hint="eastAsia"/>
              </w:rPr>
              <w:t>转登记</w:t>
            </w:r>
            <w:proofErr w:type="gramEnd"/>
            <w:r w:rsidRPr="007B2D09">
              <w:rPr>
                <w:rFonts w:hint="eastAsia"/>
              </w:rPr>
              <w:t>小规模纳税人</w:t>
            </w:r>
          </w:p>
        </w:tc>
      </w:tr>
      <w:tr w:rsidR="007B2D09" w:rsidRPr="007B2D09" w14:paraId="7323C13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F33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CAB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货物运输业小规模纳税人异地代开增值税专用发票备案</w:t>
            </w:r>
          </w:p>
        </w:tc>
      </w:tr>
      <w:tr w:rsidR="007B2D09" w:rsidRPr="007B2D09" w14:paraId="56708BA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E86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57F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出口退（免）税企业备案信息报告</w:t>
            </w:r>
          </w:p>
        </w:tc>
      </w:tr>
      <w:tr w:rsidR="007B2D09" w:rsidRPr="007B2D09" w14:paraId="42785DF0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49E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3B5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退税商店资格信息报告</w:t>
            </w:r>
          </w:p>
        </w:tc>
      </w:tr>
      <w:tr w:rsidR="007B2D09" w:rsidRPr="007B2D09" w14:paraId="25175BB4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A36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200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出口企业放弃退（免）税权报告</w:t>
            </w:r>
          </w:p>
        </w:tc>
      </w:tr>
      <w:tr w:rsidR="007B2D09" w:rsidRPr="007B2D09" w14:paraId="31105CC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DF1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088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其他出口退（免）税备案</w:t>
            </w:r>
          </w:p>
        </w:tc>
      </w:tr>
      <w:tr w:rsidR="007B2D09" w:rsidRPr="007B2D09" w14:paraId="4CE4BF8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963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685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增值税适用加计抵减政策声明</w:t>
            </w:r>
          </w:p>
        </w:tc>
      </w:tr>
      <w:tr w:rsidR="007B2D09" w:rsidRPr="007B2D09" w14:paraId="5505202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898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927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存款账户账号报告</w:t>
            </w:r>
          </w:p>
        </w:tc>
      </w:tr>
      <w:tr w:rsidR="007B2D09" w:rsidRPr="007B2D09" w14:paraId="4BDFFFF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074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4F8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财务会计制度及核算软件备案报告</w:t>
            </w:r>
          </w:p>
        </w:tc>
      </w:tr>
      <w:tr w:rsidR="007B2D09" w:rsidRPr="007B2D09" w14:paraId="5D8A8FA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402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21E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银税三方（委托）划缴协议</w:t>
            </w:r>
          </w:p>
        </w:tc>
      </w:tr>
      <w:tr w:rsidR="007B2D09" w:rsidRPr="007B2D09" w14:paraId="0699110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1FD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565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综合税源信息报告</w:t>
            </w:r>
          </w:p>
        </w:tc>
      </w:tr>
      <w:tr w:rsidR="007B2D09" w:rsidRPr="007B2D09" w14:paraId="2FF9566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606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635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环境保护</w:t>
            </w:r>
            <w:proofErr w:type="gramStart"/>
            <w:r w:rsidRPr="007B2D09">
              <w:rPr>
                <w:rFonts w:hint="eastAsia"/>
              </w:rPr>
              <w:t>税</w:t>
            </w:r>
            <w:proofErr w:type="gramEnd"/>
            <w:r w:rsidRPr="007B2D09">
              <w:rPr>
                <w:rFonts w:hint="eastAsia"/>
              </w:rPr>
              <w:t>税源信息采集</w:t>
            </w:r>
          </w:p>
        </w:tc>
      </w:tr>
      <w:tr w:rsidR="007B2D09" w:rsidRPr="007B2D09" w14:paraId="296D8A8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3CF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6709" w14:textId="77777777" w:rsidR="007B2D09" w:rsidRPr="007B2D09" w:rsidRDefault="007B2D09" w:rsidP="007B2D09">
            <w:pPr>
              <w:rPr>
                <w:rFonts w:hint="eastAsia"/>
              </w:rPr>
            </w:pPr>
            <w:proofErr w:type="gramStart"/>
            <w:r w:rsidRPr="007B2D09">
              <w:rPr>
                <w:rFonts w:hint="eastAsia"/>
              </w:rPr>
              <w:t>增量房</w:t>
            </w:r>
            <w:proofErr w:type="gramEnd"/>
            <w:r w:rsidRPr="007B2D09">
              <w:rPr>
                <w:rFonts w:hint="eastAsia"/>
              </w:rPr>
              <w:t>房源信息报告</w:t>
            </w:r>
          </w:p>
        </w:tc>
      </w:tr>
      <w:tr w:rsidR="007B2D09" w:rsidRPr="007B2D09" w14:paraId="0D1D6D3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2B9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676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建筑业项目报告</w:t>
            </w:r>
          </w:p>
        </w:tc>
      </w:tr>
      <w:tr w:rsidR="007B2D09" w:rsidRPr="007B2D09" w14:paraId="406250A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144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AE5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注销建筑业项目报告</w:t>
            </w:r>
          </w:p>
        </w:tc>
      </w:tr>
      <w:tr w:rsidR="007B2D09" w:rsidRPr="007B2D09" w14:paraId="0BA1B04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7CC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8AC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不动产项目报告</w:t>
            </w:r>
          </w:p>
        </w:tc>
      </w:tr>
      <w:tr w:rsidR="007B2D09" w:rsidRPr="007B2D09" w14:paraId="7F51C01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F9C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B97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注销不动产项目报告</w:t>
            </w:r>
          </w:p>
        </w:tc>
      </w:tr>
      <w:tr w:rsidR="007B2D09" w:rsidRPr="007B2D09" w14:paraId="70BA1E70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964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5DA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房地产税收一体化信息报告</w:t>
            </w:r>
          </w:p>
        </w:tc>
      </w:tr>
      <w:tr w:rsidR="007B2D09" w:rsidRPr="007B2D09" w14:paraId="4695FAF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A1E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FFF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跨区域涉税事项报告</w:t>
            </w:r>
          </w:p>
        </w:tc>
      </w:tr>
      <w:tr w:rsidR="007B2D09" w:rsidRPr="007B2D09" w14:paraId="236334E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F94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C67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跨区域涉税事项报验</w:t>
            </w:r>
          </w:p>
        </w:tc>
      </w:tr>
      <w:tr w:rsidR="007B2D09" w:rsidRPr="007B2D09" w14:paraId="7DC0DF8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17F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AE4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跨区域涉税事项信息反馈</w:t>
            </w:r>
          </w:p>
        </w:tc>
      </w:tr>
      <w:tr w:rsidR="007B2D09" w:rsidRPr="007B2D09" w14:paraId="78C62E6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93D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74F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单一投资基金核算的合伙</w:t>
            </w:r>
            <w:proofErr w:type="gramStart"/>
            <w:r w:rsidRPr="007B2D09">
              <w:rPr>
                <w:rFonts w:hint="eastAsia"/>
              </w:rPr>
              <w:t>制创业</w:t>
            </w:r>
            <w:proofErr w:type="gramEnd"/>
            <w:r w:rsidRPr="007B2D09">
              <w:rPr>
                <w:rFonts w:hint="eastAsia"/>
              </w:rPr>
              <w:t>投资企业个人所得税扣缴申报</w:t>
            </w:r>
          </w:p>
        </w:tc>
      </w:tr>
      <w:tr w:rsidR="007B2D09" w:rsidRPr="007B2D09" w14:paraId="6EDEC1D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BC3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D29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停业登记</w:t>
            </w:r>
          </w:p>
        </w:tc>
      </w:tr>
      <w:tr w:rsidR="007B2D09" w:rsidRPr="007B2D09" w14:paraId="4601967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512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4A7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复业登记</w:t>
            </w:r>
          </w:p>
        </w:tc>
      </w:tr>
      <w:tr w:rsidR="007B2D09" w:rsidRPr="007B2D09" w14:paraId="44D7AF8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27E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862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企业所得税清算报备</w:t>
            </w:r>
          </w:p>
        </w:tc>
      </w:tr>
      <w:tr w:rsidR="007B2D09" w:rsidRPr="007B2D09" w14:paraId="1C08DE20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8EF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4BE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税务注销即时办理</w:t>
            </w:r>
          </w:p>
        </w:tc>
      </w:tr>
      <w:tr w:rsidR="007B2D09" w:rsidRPr="007B2D09" w14:paraId="6C1C5CB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445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D23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注销扣缴税款登记</w:t>
            </w:r>
          </w:p>
        </w:tc>
      </w:tr>
      <w:tr w:rsidR="007B2D09" w:rsidRPr="007B2D09" w14:paraId="796541E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E9A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DFD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发票遗失、损毁报告</w:t>
            </w:r>
          </w:p>
        </w:tc>
      </w:tr>
      <w:tr w:rsidR="007B2D09" w:rsidRPr="007B2D09" w14:paraId="416E12B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321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3BC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车辆生产企业报告</w:t>
            </w:r>
          </w:p>
        </w:tc>
      </w:tr>
      <w:tr w:rsidR="007B2D09" w:rsidRPr="007B2D09" w14:paraId="6893B7B3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A16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3C6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税务证件增补发</w:t>
            </w:r>
          </w:p>
        </w:tc>
      </w:tr>
      <w:tr w:rsidR="007B2D09" w:rsidRPr="007B2D09" w14:paraId="439BD76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3E5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9A8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文化事业建设费缴费信息报告</w:t>
            </w:r>
          </w:p>
        </w:tc>
      </w:tr>
      <w:tr w:rsidR="007B2D09" w:rsidRPr="007B2D09" w14:paraId="26E14D7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6FC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39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8FA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发票票种核定</w:t>
            </w:r>
          </w:p>
        </w:tc>
      </w:tr>
      <w:tr w:rsidR="007B2D09" w:rsidRPr="007B2D09" w14:paraId="65AD7263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7B4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lastRenderedPageBreak/>
              <w:t>40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998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发票验（交）旧</w:t>
            </w:r>
          </w:p>
        </w:tc>
      </w:tr>
      <w:tr w:rsidR="007B2D09" w:rsidRPr="007B2D09" w14:paraId="4E417B9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3AB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ACB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红字增值税专用发票开具及作废</w:t>
            </w:r>
          </w:p>
        </w:tc>
      </w:tr>
      <w:tr w:rsidR="007B2D09" w:rsidRPr="007B2D09" w14:paraId="5309DCA4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35A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94D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增值税税控系统专用设备变更发行</w:t>
            </w:r>
          </w:p>
        </w:tc>
      </w:tr>
      <w:tr w:rsidR="007B2D09" w:rsidRPr="007B2D09" w14:paraId="245D4A1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713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466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增值税预缴申报</w:t>
            </w:r>
          </w:p>
        </w:tc>
      </w:tr>
      <w:tr w:rsidR="007B2D09" w:rsidRPr="007B2D09" w14:paraId="5ED46D4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332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E36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增值税一般纳税人申报</w:t>
            </w:r>
          </w:p>
        </w:tc>
      </w:tr>
      <w:tr w:rsidR="007B2D09" w:rsidRPr="007B2D09" w14:paraId="31EFBC6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64D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55B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原油天然气增值税申报</w:t>
            </w:r>
          </w:p>
        </w:tc>
      </w:tr>
      <w:tr w:rsidR="007B2D09" w:rsidRPr="007B2D09" w14:paraId="0A5E83B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851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18A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增值税小规模纳税人申报</w:t>
            </w:r>
          </w:p>
        </w:tc>
      </w:tr>
      <w:tr w:rsidR="007B2D09" w:rsidRPr="007B2D09" w14:paraId="6508329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8EF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ABB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航空运输企业年度清算申报</w:t>
            </w:r>
          </w:p>
        </w:tc>
      </w:tr>
      <w:tr w:rsidR="007B2D09" w:rsidRPr="007B2D09" w14:paraId="3DDAB1C8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EA1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00A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消费税申报</w:t>
            </w:r>
          </w:p>
        </w:tc>
      </w:tr>
      <w:tr w:rsidR="007B2D09" w:rsidRPr="007B2D09" w14:paraId="6191347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23B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159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居民企业（查账征收）企业所得税月（季）度申报</w:t>
            </w:r>
          </w:p>
        </w:tc>
      </w:tr>
      <w:tr w:rsidR="007B2D09" w:rsidRPr="007B2D09" w14:paraId="4D72045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9C7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3B0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居民企业（查账征收）企业所得税年度申报</w:t>
            </w:r>
          </w:p>
        </w:tc>
      </w:tr>
      <w:tr w:rsidR="007B2D09" w:rsidRPr="007B2D09" w14:paraId="70EDFFF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544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C78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居民企业（核定征收）企业所得税月（季）度申报</w:t>
            </w:r>
          </w:p>
        </w:tc>
      </w:tr>
      <w:tr w:rsidR="007B2D09" w:rsidRPr="007B2D09" w14:paraId="6778674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D84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3B6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居民企业（核定征收）企业所得税年度申报</w:t>
            </w:r>
          </w:p>
        </w:tc>
      </w:tr>
      <w:tr w:rsidR="007B2D09" w:rsidRPr="007B2D09" w14:paraId="72393E8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5F8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334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清算企业所得税申报</w:t>
            </w:r>
          </w:p>
        </w:tc>
      </w:tr>
      <w:tr w:rsidR="007B2D09" w:rsidRPr="007B2D09" w14:paraId="7BDFEF5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888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87A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企业所得税汇总纳税信息报告</w:t>
            </w:r>
          </w:p>
        </w:tc>
      </w:tr>
      <w:tr w:rsidR="007B2D09" w:rsidRPr="007B2D09" w14:paraId="539E0AB3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FF1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8DF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非居民</w:t>
            </w:r>
            <w:proofErr w:type="gramStart"/>
            <w:r w:rsidRPr="007B2D09">
              <w:rPr>
                <w:rFonts w:hint="eastAsia"/>
              </w:rPr>
              <w:t>企业企业</w:t>
            </w:r>
            <w:proofErr w:type="gramEnd"/>
            <w:r w:rsidRPr="007B2D09">
              <w:rPr>
                <w:rFonts w:hint="eastAsia"/>
              </w:rPr>
              <w:t>所得税自行申报</w:t>
            </w:r>
          </w:p>
        </w:tc>
      </w:tr>
      <w:tr w:rsidR="007B2D09" w:rsidRPr="007B2D09" w14:paraId="258CB7B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5F0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506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非居民</w:t>
            </w:r>
            <w:proofErr w:type="gramStart"/>
            <w:r w:rsidRPr="007B2D09">
              <w:rPr>
                <w:rFonts w:hint="eastAsia"/>
              </w:rPr>
              <w:t>企业企业</w:t>
            </w:r>
            <w:proofErr w:type="gramEnd"/>
            <w:r w:rsidRPr="007B2D09">
              <w:rPr>
                <w:rFonts w:hint="eastAsia"/>
              </w:rPr>
              <w:t>所得税预缴申报</w:t>
            </w:r>
          </w:p>
        </w:tc>
      </w:tr>
      <w:tr w:rsidR="007B2D09" w:rsidRPr="007B2D09" w14:paraId="625E14B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0A17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F8F6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非居民</w:t>
            </w:r>
            <w:proofErr w:type="gramStart"/>
            <w:r w:rsidRPr="007B2D09">
              <w:rPr>
                <w:rFonts w:hint="eastAsia"/>
              </w:rPr>
              <w:t>企业企业</w:t>
            </w:r>
            <w:proofErr w:type="gramEnd"/>
            <w:r w:rsidRPr="007B2D09">
              <w:rPr>
                <w:rFonts w:hint="eastAsia"/>
              </w:rPr>
              <w:t>所得税年度申报</w:t>
            </w:r>
          </w:p>
        </w:tc>
      </w:tr>
      <w:tr w:rsidR="007B2D09" w:rsidRPr="007B2D09" w14:paraId="13AE12A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EC0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94D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关联业务往来年度报告申报</w:t>
            </w:r>
          </w:p>
        </w:tc>
      </w:tr>
      <w:tr w:rsidR="007B2D09" w:rsidRPr="007B2D09" w14:paraId="6B5A08E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879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59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42D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扣缴企业所得税报告</w:t>
            </w:r>
          </w:p>
        </w:tc>
      </w:tr>
      <w:tr w:rsidR="007B2D09" w:rsidRPr="007B2D09" w14:paraId="373B5A4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F3A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A7E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车辆购置税申报</w:t>
            </w:r>
          </w:p>
        </w:tc>
      </w:tr>
      <w:tr w:rsidR="007B2D09" w:rsidRPr="007B2D09" w14:paraId="24DC2492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646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F69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城镇土地使用税、房产税申报</w:t>
            </w:r>
          </w:p>
        </w:tc>
      </w:tr>
      <w:tr w:rsidR="007B2D09" w:rsidRPr="007B2D09" w14:paraId="0023C98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AD5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995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车船税申报</w:t>
            </w:r>
          </w:p>
        </w:tc>
      </w:tr>
      <w:tr w:rsidR="007B2D09" w:rsidRPr="007B2D09" w14:paraId="09BF1980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B33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B5F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印花税申报</w:t>
            </w:r>
          </w:p>
        </w:tc>
      </w:tr>
      <w:tr w:rsidR="007B2D09" w:rsidRPr="007B2D09" w14:paraId="63B6FC5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FE6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39B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印花税票代售报告</w:t>
            </w:r>
          </w:p>
        </w:tc>
      </w:tr>
      <w:tr w:rsidR="007B2D09" w:rsidRPr="007B2D09" w14:paraId="68B60EB2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798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48A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烟叶税申报</w:t>
            </w:r>
          </w:p>
        </w:tc>
      </w:tr>
      <w:tr w:rsidR="007B2D09" w:rsidRPr="007B2D09" w14:paraId="07AF721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A41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257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耕地占用税申报</w:t>
            </w:r>
          </w:p>
        </w:tc>
      </w:tr>
      <w:tr w:rsidR="007B2D09" w:rsidRPr="007B2D09" w14:paraId="2FE7F9F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B69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F34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契税申报</w:t>
            </w:r>
          </w:p>
        </w:tc>
      </w:tr>
      <w:tr w:rsidR="007B2D09" w:rsidRPr="007B2D09" w14:paraId="2D17B33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F07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0C3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资源税申报</w:t>
            </w:r>
          </w:p>
        </w:tc>
      </w:tr>
      <w:tr w:rsidR="007B2D09" w:rsidRPr="007B2D09" w14:paraId="3E659A3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E38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69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764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土地增值税预征申报</w:t>
            </w:r>
          </w:p>
        </w:tc>
      </w:tr>
      <w:tr w:rsidR="007B2D09" w:rsidRPr="007B2D09" w14:paraId="3A40AD9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20D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2D5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房地产项目尾盘销售土地增值税申报</w:t>
            </w:r>
          </w:p>
        </w:tc>
      </w:tr>
      <w:tr w:rsidR="007B2D09" w:rsidRPr="007B2D09" w14:paraId="46BE8C0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2FC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C34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其他情况土地增值税申报</w:t>
            </w:r>
          </w:p>
        </w:tc>
      </w:tr>
      <w:tr w:rsidR="007B2D09" w:rsidRPr="007B2D09" w14:paraId="48D4F89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DCF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474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土地增值税清算申报</w:t>
            </w:r>
          </w:p>
        </w:tc>
      </w:tr>
      <w:tr w:rsidR="007B2D09" w:rsidRPr="007B2D09" w14:paraId="163D9E3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4AA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6AD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环境保护税一般申报</w:t>
            </w:r>
          </w:p>
        </w:tc>
      </w:tr>
      <w:tr w:rsidR="007B2D09" w:rsidRPr="007B2D09" w14:paraId="6D431B1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4AD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0AE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环境保护税抽样测算及按次申报</w:t>
            </w:r>
          </w:p>
        </w:tc>
      </w:tr>
      <w:tr w:rsidR="007B2D09" w:rsidRPr="007B2D09" w14:paraId="72DFF00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B6D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723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附加税（费）申报</w:t>
            </w:r>
          </w:p>
        </w:tc>
      </w:tr>
      <w:tr w:rsidR="007B2D09" w:rsidRPr="007B2D09" w14:paraId="5A1D629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88E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B9B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文化事业建设费申报</w:t>
            </w:r>
          </w:p>
        </w:tc>
      </w:tr>
      <w:tr w:rsidR="007B2D09" w:rsidRPr="007B2D09" w14:paraId="1AE4D62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5B3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CEB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废弃电器电子产品处理基金申报</w:t>
            </w:r>
          </w:p>
        </w:tc>
      </w:tr>
      <w:tr w:rsidR="007B2D09" w:rsidRPr="007B2D09" w14:paraId="23E739F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06C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03F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石油特别收益金申报</w:t>
            </w:r>
          </w:p>
        </w:tc>
      </w:tr>
      <w:tr w:rsidR="007B2D09" w:rsidRPr="007B2D09" w14:paraId="53222E4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1EF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79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644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油价调控风险准备金申报</w:t>
            </w:r>
          </w:p>
        </w:tc>
      </w:tr>
      <w:tr w:rsidR="007B2D09" w:rsidRPr="007B2D09" w14:paraId="744CE9B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9F7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056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残疾人就业保障金申报</w:t>
            </w:r>
          </w:p>
        </w:tc>
      </w:tr>
      <w:tr w:rsidR="007B2D09" w:rsidRPr="007B2D09" w14:paraId="7905B038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A18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400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非税收入通用申报</w:t>
            </w:r>
          </w:p>
        </w:tc>
      </w:tr>
      <w:tr w:rsidR="007B2D09" w:rsidRPr="007B2D09" w14:paraId="47842F6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3B5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lastRenderedPageBreak/>
              <w:t>82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7C1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通用申报（税及附征税费）</w:t>
            </w:r>
          </w:p>
        </w:tc>
      </w:tr>
      <w:tr w:rsidR="007B2D09" w:rsidRPr="007B2D09" w14:paraId="6A20116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681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4D3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定期定额户自行申报</w:t>
            </w:r>
          </w:p>
        </w:tc>
      </w:tr>
      <w:tr w:rsidR="007B2D09" w:rsidRPr="007B2D09" w14:paraId="33B08B5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190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FAC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委托代征报告</w:t>
            </w:r>
          </w:p>
        </w:tc>
      </w:tr>
      <w:tr w:rsidR="007B2D09" w:rsidRPr="007B2D09" w14:paraId="41A49B3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531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61B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房产交易申报</w:t>
            </w:r>
          </w:p>
        </w:tc>
      </w:tr>
      <w:tr w:rsidR="007B2D09" w:rsidRPr="007B2D09" w14:paraId="1814480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831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C0F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申报错误更正</w:t>
            </w:r>
          </w:p>
        </w:tc>
      </w:tr>
      <w:tr w:rsidR="007B2D09" w:rsidRPr="007B2D09" w14:paraId="282C1CB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357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13C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申报作废</w:t>
            </w:r>
          </w:p>
        </w:tc>
      </w:tr>
      <w:tr w:rsidR="007B2D09" w:rsidRPr="007B2D09" w14:paraId="7405AAE4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9D5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A15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逾期申报</w:t>
            </w:r>
          </w:p>
        </w:tc>
      </w:tr>
      <w:tr w:rsidR="007B2D09" w:rsidRPr="007B2D09" w14:paraId="3453F26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E07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89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336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财务报表数据转换</w:t>
            </w:r>
          </w:p>
        </w:tc>
      </w:tr>
      <w:tr w:rsidR="007B2D09" w:rsidRPr="007B2D09" w14:paraId="37433480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E49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047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财务报表报送与信息采集（企业会计准则）</w:t>
            </w:r>
          </w:p>
        </w:tc>
      </w:tr>
      <w:tr w:rsidR="007B2D09" w:rsidRPr="007B2D09" w14:paraId="6098755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D6F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5C2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财务报表报送与信息采集（小企业会计准则）</w:t>
            </w:r>
          </w:p>
        </w:tc>
      </w:tr>
      <w:tr w:rsidR="007B2D09" w:rsidRPr="007B2D09" w14:paraId="2DF4F56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878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8A0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财务报表报送与信息采集（企业会计制度）</w:t>
            </w:r>
          </w:p>
        </w:tc>
      </w:tr>
      <w:tr w:rsidR="007B2D09" w:rsidRPr="007B2D09" w14:paraId="6A96EE5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29F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E0F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财务报表报送与信息采集（政府会计准则制度）</w:t>
            </w:r>
          </w:p>
        </w:tc>
      </w:tr>
      <w:tr w:rsidR="007B2D09" w:rsidRPr="007B2D09" w14:paraId="0BDABE3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3A9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BE7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财务报表报送与信息采集（其他会计制度）</w:t>
            </w:r>
          </w:p>
        </w:tc>
      </w:tr>
      <w:tr w:rsidR="007B2D09" w:rsidRPr="007B2D09" w14:paraId="54B2928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1B8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DD1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企业集团合并财务报表报送与信息采集</w:t>
            </w:r>
          </w:p>
        </w:tc>
      </w:tr>
      <w:tr w:rsidR="007B2D09" w:rsidRPr="007B2D09" w14:paraId="216AB9A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AF4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BC9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税收统计调查数据采集</w:t>
            </w:r>
          </w:p>
        </w:tc>
      </w:tr>
      <w:tr w:rsidR="007B2D09" w:rsidRPr="007B2D09" w14:paraId="09C024F2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1CB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9B4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对外合作开采石油企业信息采集</w:t>
            </w:r>
          </w:p>
        </w:tc>
      </w:tr>
      <w:tr w:rsidR="007B2D09" w:rsidRPr="007B2D09" w14:paraId="1558302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15F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292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欠税人处置不动产或者大额资产报告</w:t>
            </w:r>
          </w:p>
        </w:tc>
      </w:tr>
      <w:tr w:rsidR="007B2D09" w:rsidRPr="007B2D09" w14:paraId="16E3C07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BAE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99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E08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境内机构和个人发包工程作业或劳务项目备案</w:t>
            </w:r>
          </w:p>
        </w:tc>
      </w:tr>
      <w:tr w:rsidR="007B2D09" w:rsidRPr="007B2D09" w14:paraId="1AAE15A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0B4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037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税费缴纳</w:t>
            </w:r>
          </w:p>
        </w:tc>
      </w:tr>
      <w:tr w:rsidR="007B2D09" w:rsidRPr="007B2D09" w14:paraId="65BAE14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28D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A2E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开具税收完税证明</w:t>
            </w:r>
          </w:p>
        </w:tc>
      </w:tr>
      <w:tr w:rsidR="007B2D09" w:rsidRPr="007B2D09" w14:paraId="4F29240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B34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1A4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转开印花税票销售凭证</w:t>
            </w:r>
          </w:p>
        </w:tc>
      </w:tr>
      <w:tr w:rsidR="007B2D09" w:rsidRPr="007B2D09" w14:paraId="36AAFC6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573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D30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转</w:t>
            </w:r>
            <w:proofErr w:type="gramStart"/>
            <w:r w:rsidRPr="007B2D09">
              <w:rPr>
                <w:rFonts w:hint="eastAsia"/>
              </w:rPr>
              <w:t>开税收</w:t>
            </w:r>
            <w:proofErr w:type="gramEnd"/>
            <w:r w:rsidRPr="007B2D09">
              <w:rPr>
                <w:rFonts w:hint="eastAsia"/>
              </w:rPr>
              <w:t>缴款书（出口货物劳务专用）</w:t>
            </w:r>
          </w:p>
        </w:tc>
      </w:tr>
      <w:tr w:rsidR="007B2D09" w:rsidRPr="007B2D09" w14:paraId="4BCB44E8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BAB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CAA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中国税收居民身份证明</w:t>
            </w:r>
          </w:p>
        </w:tc>
      </w:tr>
      <w:tr w:rsidR="007B2D09" w:rsidRPr="007B2D09" w14:paraId="5E118884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F42D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DB5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服务贸易等项目对外支付税务备案</w:t>
            </w:r>
          </w:p>
        </w:tc>
      </w:tr>
      <w:tr w:rsidR="007B2D09" w:rsidRPr="007B2D09" w14:paraId="093E6EC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24D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33B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出口退（免）税证明开具</w:t>
            </w:r>
          </w:p>
        </w:tc>
      </w:tr>
      <w:tr w:rsidR="007B2D09" w:rsidRPr="007B2D09" w14:paraId="22C7732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1DC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AEA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来料加工免税证明及核销办理</w:t>
            </w:r>
          </w:p>
        </w:tc>
      </w:tr>
      <w:tr w:rsidR="007B2D09" w:rsidRPr="007B2D09" w14:paraId="64F6421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E4D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794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出口卷烟相关证明及免税核销办理</w:t>
            </w:r>
          </w:p>
        </w:tc>
      </w:tr>
      <w:tr w:rsidR="007B2D09" w:rsidRPr="007B2D09" w14:paraId="507C8A3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FC6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109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835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作废出口退（免）税证明</w:t>
            </w:r>
          </w:p>
        </w:tc>
      </w:tr>
      <w:tr w:rsidR="007B2D09" w:rsidRPr="007B2D09" w14:paraId="668B45C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97B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BCE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补办出口退（免）税证明</w:t>
            </w:r>
          </w:p>
        </w:tc>
      </w:tr>
      <w:tr w:rsidR="007B2D09" w:rsidRPr="007B2D09" w14:paraId="0AEC2E3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FAC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228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开具中央非税收</w:t>
            </w:r>
            <w:proofErr w:type="gramStart"/>
            <w:r w:rsidRPr="007B2D09">
              <w:rPr>
                <w:rFonts w:hint="eastAsia"/>
              </w:rPr>
              <w:t>入统一</w:t>
            </w:r>
            <w:proofErr w:type="gramEnd"/>
            <w:r w:rsidRPr="007B2D09">
              <w:rPr>
                <w:rFonts w:hint="eastAsia"/>
              </w:rPr>
              <w:t>票据</w:t>
            </w:r>
          </w:p>
        </w:tc>
      </w:tr>
      <w:tr w:rsidR="007B2D09" w:rsidRPr="007B2D09" w14:paraId="674C2E7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CF4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14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企业印制发票审批</w:t>
            </w:r>
          </w:p>
        </w:tc>
      </w:tr>
      <w:tr w:rsidR="007B2D09" w:rsidRPr="007B2D09" w14:paraId="7A110CB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9B1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6E2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对纳税人延期缴纳税款核准</w:t>
            </w:r>
          </w:p>
        </w:tc>
      </w:tr>
      <w:tr w:rsidR="007B2D09" w:rsidRPr="007B2D09" w14:paraId="1E12E3F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789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DDA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对纳税人延期申报核准</w:t>
            </w:r>
          </w:p>
        </w:tc>
      </w:tr>
      <w:tr w:rsidR="007B2D09" w:rsidRPr="007B2D09" w14:paraId="3E7DDEF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A9E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436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对纳税人变更纳税定额的核准</w:t>
            </w:r>
          </w:p>
        </w:tc>
      </w:tr>
      <w:tr w:rsidR="007B2D09" w:rsidRPr="007B2D09" w14:paraId="2ABD26C2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C96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512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增值税专用发票（增值税税控系统）最高开票限额审批</w:t>
            </w:r>
          </w:p>
        </w:tc>
      </w:tr>
      <w:tr w:rsidR="007B2D09" w:rsidRPr="007B2D09" w14:paraId="2408306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9A2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5E9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对采取实际利润额预缴以外的其他企业所得税预缴方式的核定</w:t>
            </w:r>
          </w:p>
        </w:tc>
      </w:tr>
      <w:tr w:rsidR="007B2D09" w:rsidRPr="007B2D09" w14:paraId="42BFCF2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C03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188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变更税务行政许可</w:t>
            </w:r>
          </w:p>
        </w:tc>
      </w:tr>
      <w:tr w:rsidR="007B2D09" w:rsidRPr="007B2D09" w14:paraId="5534321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07E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119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AD0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税收减免备案、税收减免核准、申报享受税收减免</w:t>
            </w:r>
          </w:p>
        </w:tc>
      </w:tr>
      <w:tr w:rsidR="007B2D09" w:rsidRPr="007B2D09" w14:paraId="7CDE2EF2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2BE4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716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定期定额户申请核定及调整定额</w:t>
            </w:r>
          </w:p>
        </w:tc>
      </w:tr>
      <w:tr w:rsidR="007B2D09" w:rsidRPr="007B2D09" w14:paraId="2469451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FDA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3CA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农产品增值税进项税额扣除标准核定</w:t>
            </w:r>
          </w:p>
        </w:tc>
      </w:tr>
      <w:tr w:rsidR="007B2D09" w:rsidRPr="007B2D09" w14:paraId="1AC8D26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FB5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27D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误收多缴退抵税</w:t>
            </w:r>
          </w:p>
        </w:tc>
      </w:tr>
      <w:tr w:rsidR="007B2D09" w:rsidRPr="007B2D09" w14:paraId="5548FBF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597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E05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入库减免退抵税</w:t>
            </w:r>
          </w:p>
        </w:tc>
      </w:tr>
      <w:tr w:rsidR="007B2D09" w:rsidRPr="007B2D09" w14:paraId="1F75403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1F8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lastRenderedPageBreak/>
              <w:t>124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741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汇算清缴结算多缴退抵税</w:t>
            </w:r>
          </w:p>
        </w:tc>
      </w:tr>
      <w:tr w:rsidR="007B2D09" w:rsidRPr="007B2D09" w14:paraId="458CFAE2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529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D41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车辆购置税退税</w:t>
            </w:r>
          </w:p>
        </w:tc>
      </w:tr>
      <w:tr w:rsidR="007B2D09" w:rsidRPr="007B2D09" w14:paraId="1AD98A7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793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B11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车船税退抵税</w:t>
            </w:r>
          </w:p>
        </w:tc>
      </w:tr>
      <w:tr w:rsidR="007B2D09" w:rsidRPr="007B2D09" w14:paraId="344F5CF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581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482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增值税期末留抵税额退税</w:t>
            </w:r>
          </w:p>
        </w:tc>
      </w:tr>
      <w:tr w:rsidR="007B2D09" w:rsidRPr="007B2D09" w14:paraId="42C2B013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EE5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3B5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石脑油、燃料油消费税退税</w:t>
            </w:r>
          </w:p>
        </w:tc>
      </w:tr>
      <w:tr w:rsidR="007B2D09" w:rsidRPr="007B2D09" w14:paraId="1D62006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A95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129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195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逾期增值税抵扣凭证抵扣管理</w:t>
            </w:r>
          </w:p>
        </w:tc>
      </w:tr>
      <w:tr w:rsidR="007B2D09" w:rsidRPr="007B2D09" w14:paraId="347626A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6B2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A64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未按期申报抵扣增值税扣税凭证抵扣管理</w:t>
            </w:r>
          </w:p>
        </w:tc>
      </w:tr>
      <w:tr w:rsidR="007B2D09" w:rsidRPr="007B2D09" w14:paraId="79476C1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5A6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9A3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出口货物劳务免退税申报核准</w:t>
            </w:r>
          </w:p>
        </w:tc>
      </w:tr>
      <w:tr w:rsidR="007B2D09" w:rsidRPr="007B2D09" w14:paraId="79B6D07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55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DD4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外国驻华使（领）馆及其馆员在华购买货物和服务增值税退税申报核准</w:t>
            </w:r>
          </w:p>
        </w:tc>
      </w:tr>
      <w:tr w:rsidR="007B2D09" w:rsidRPr="007B2D09" w14:paraId="473A629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4F5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515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外贸企业外购应税服务免退税申报核准</w:t>
            </w:r>
          </w:p>
        </w:tc>
      </w:tr>
      <w:tr w:rsidR="007B2D09" w:rsidRPr="007B2D09" w14:paraId="52FA7A3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519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FF6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外贸综合服务企业代办退税申报核准</w:t>
            </w:r>
          </w:p>
        </w:tc>
      </w:tr>
      <w:tr w:rsidR="007B2D09" w:rsidRPr="007B2D09" w14:paraId="71EE192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9C9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39D8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购进自用货物免退税申报核准</w:t>
            </w:r>
          </w:p>
        </w:tc>
      </w:tr>
      <w:tr w:rsidR="007B2D09" w:rsidRPr="007B2D09" w14:paraId="431ADF2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FAD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69F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出口已使用过设备免退税申报核准</w:t>
            </w:r>
          </w:p>
        </w:tc>
      </w:tr>
      <w:tr w:rsidR="007B2D09" w:rsidRPr="007B2D09" w14:paraId="7A98FC7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CA0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74F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退税代理机构结算核准</w:t>
            </w:r>
          </w:p>
        </w:tc>
      </w:tr>
      <w:tr w:rsidR="007B2D09" w:rsidRPr="007B2D09" w14:paraId="75BE4F6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989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51E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航天发射业务免退税申报核准</w:t>
            </w:r>
          </w:p>
        </w:tc>
      </w:tr>
      <w:tr w:rsidR="007B2D09" w:rsidRPr="007B2D09" w14:paraId="3C6BBF2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D9E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139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032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生产企业</w:t>
            </w:r>
            <w:proofErr w:type="gramStart"/>
            <w:r w:rsidRPr="007B2D09">
              <w:rPr>
                <w:rFonts w:hint="eastAsia"/>
              </w:rPr>
              <w:t>出口非</w:t>
            </w:r>
            <w:proofErr w:type="gramEnd"/>
            <w:r w:rsidRPr="007B2D09">
              <w:rPr>
                <w:rFonts w:hint="eastAsia"/>
              </w:rPr>
              <w:t>自产货物消费税退税申报核准</w:t>
            </w:r>
          </w:p>
        </w:tc>
      </w:tr>
      <w:tr w:rsidR="007B2D09" w:rsidRPr="007B2D09" w14:paraId="0833E2B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DA9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A44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出口货物劳务免抵退税申报核准</w:t>
            </w:r>
          </w:p>
        </w:tc>
      </w:tr>
      <w:tr w:rsidR="007B2D09" w:rsidRPr="007B2D09" w14:paraId="3CE204D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D67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0F8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增值税零税率应税服务免抵退税申报核准</w:t>
            </w:r>
          </w:p>
        </w:tc>
      </w:tr>
      <w:tr w:rsidR="007B2D09" w:rsidRPr="007B2D09" w14:paraId="0FA8806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3CF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A48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生产企业进料加工业务免抵退税核销</w:t>
            </w:r>
          </w:p>
        </w:tc>
      </w:tr>
      <w:tr w:rsidR="007B2D09" w:rsidRPr="007B2D09" w14:paraId="77FF1F2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C3D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9DD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出口退（免）税延期申报核准</w:t>
            </w:r>
          </w:p>
        </w:tc>
      </w:tr>
      <w:tr w:rsidR="007B2D09" w:rsidRPr="007B2D09" w14:paraId="7EF5C26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A67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ED3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出口退（免）税凭证信息查询</w:t>
            </w:r>
          </w:p>
        </w:tc>
      </w:tr>
      <w:tr w:rsidR="007B2D09" w:rsidRPr="007B2D09" w14:paraId="7C68D98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DEA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9D6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出口退（免）税凭证无相关电子信息申报</w:t>
            </w:r>
          </w:p>
        </w:tc>
      </w:tr>
      <w:tr w:rsidR="007B2D09" w:rsidRPr="007B2D09" w14:paraId="2FAB901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AFF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7EE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出口退税资料报送与信息采集</w:t>
            </w:r>
          </w:p>
        </w:tc>
      </w:tr>
      <w:tr w:rsidR="007B2D09" w:rsidRPr="007B2D09" w14:paraId="10D42304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1F2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99C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纳税信用补评</w:t>
            </w:r>
          </w:p>
        </w:tc>
      </w:tr>
      <w:tr w:rsidR="007B2D09" w:rsidRPr="007B2D09" w14:paraId="04AB89A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FB1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626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纳税信用复评</w:t>
            </w:r>
          </w:p>
        </w:tc>
      </w:tr>
      <w:tr w:rsidR="007B2D09" w:rsidRPr="007B2D09" w14:paraId="35F38962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475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149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007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延（分）期缴纳罚款申请审批</w:t>
            </w:r>
          </w:p>
        </w:tc>
      </w:tr>
      <w:tr w:rsidR="007B2D09" w:rsidRPr="007B2D09" w14:paraId="6D9A20F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384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3D0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涉税专业服务协议信息采集</w:t>
            </w:r>
          </w:p>
        </w:tc>
      </w:tr>
      <w:tr w:rsidR="007B2D09" w:rsidRPr="007B2D09" w14:paraId="6572334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4FC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CAB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涉税专业服务协议信息变更及终止</w:t>
            </w:r>
          </w:p>
        </w:tc>
      </w:tr>
      <w:tr w:rsidR="007B2D09" w:rsidRPr="007B2D09" w14:paraId="1674BD5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538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8A7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涉税专业服务业务信息采集</w:t>
            </w:r>
          </w:p>
        </w:tc>
      </w:tr>
      <w:tr w:rsidR="007B2D09" w:rsidRPr="007B2D09" w14:paraId="12A576C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4D2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D05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涉税专业服务机构（人员）基本信息采集</w:t>
            </w:r>
          </w:p>
        </w:tc>
      </w:tr>
      <w:tr w:rsidR="007B2D09" w:rsidRPr="007B2D09" w14:paraId="4342DAC0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4E7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F2F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合并分立报告</w:t>
            </w:r>
          </w:p>
        </w:tc>
      </w:tr>
      <w:tr w:rsidR="007B2D09" w:rsidRPr="007B2D09" w14:paraId="740B656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DC9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EC8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一照</w:t>
            </w:r>
            <w:proofErr w:type="gramStart"/>
            <w:r w:rsidRPr="007B2D09">
              <w:rPr>
                <w:rFonts w:hint="eastAsia"/>
              </w:rPr>
              <w:t>一码户清税</w:t>
            </w:r>
            <w:proofErr w:type="gramEnd"/>
            <w:r w:rsidRPr="007B2D09">
              <w:rPr>
                <w:rFonts w:hint="eastAsia"/>
              </w:rPr>
              <w:t>申报</w:t>
            </w:r>
          </w:p>
        </w:tc>
      </w:tr>
      <w:tr w:rsidR="007B2D09" w:rsidRPr="007B2D09" w14:paraId="0CAEE71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394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210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两证整合个体工商户清税申报</w:t>
            </w:r>
          </w:p>
        </w:tc>
      </w:tr>
      <w:tr w:rsidR="007B2D09" w:rsidRPr="007B2D09" w14:paraId="18331B4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F80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17D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注销税务登记</w:t>
            </w:r>
          </w:p>
        </w:tc>
      </w:tr>
      <w:tr w:rsidR="007B2D09" w:rsidRPr="007B2D09" w14:paraId="5269742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44A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487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发票领用</w:t>
            </w:r>
          </w:p>
        </w:tc>
      </w:tr>
      <w:tr w:rsidR="007B2D09" w:rsidRPr="007B2D09" w14:paraId="2AE35D3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49F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159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943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代开增值税专用发票</w:t>
            </w:r>
          </w:p>
        </w:tc>
      </w:tr>
      <w:tr w:rsidR="007B2D09" w:rsidRPr="007B2D09" w14:paraId="70A9201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F38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238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代开增值税普通发票</w:t>
            </w:r>
          </w:p>
        </w:tc>
      </w:tr>
      <w:tr w:rsidR="007B2D09" w:rsidRPr="007B2D09" w14:paraId="071DAAA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5D6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689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代开发票作废</w:t>
            </w:r>
          </w:p>
        </w:tc>
      </w:tr>
      <w:tr w:rsidR="007B2D09" w:rsidRPr="007B2D09" w14:paraId="4ABDEDA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1EB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107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发票缴销</w:t>
            </w:r>
          </w:p>
        </w:tc>
      </w:tr>
      <w:tr w:rsidR="007B2D09" w:rsidRPr="007B2D09" w14:paraId="5D419C4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686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027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特别纳税调整数据采集</w:t>
            </w:r>
          </w:p>
        </w:tc>
      </w:tr>
      <w:tr w:rsidR="007B2D09" w:rsidRPr="007B2D09" w14:paraId="3E8FD84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16F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3DB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税务代保管资金收取</w:t>
            </w:r>
          </w:p>
        </w:tc>
      </w:tr>
      <w:tr w:rsidR="007B2D09" w:rsidRPr="007B2D09" w14:paraId="432B644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994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FF1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预约定价安排</w:t>
            </w:r>
            <w:proofErr w:type="gramStart"/>
            <w:r w:rsidRPr="007B2D09">
              <w:rPr>
                <w:rFonts w:hint="eastAsia"/>
              </w:rPr>
              <w:t>谈签与执行</w:t>
            </w:r>
            <w:proofErr w:type="gramEnd"/>
          </w:p>
        </w:tc>
      </w:tr>
      <w:tr w:rsidR="007B2D09" w:rsidRPr="007B2D09" w14:paraId="1628EBD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D29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lastRenderedPageBreak/>
              <w:t>166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6F4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纳税担保申请确认</w:t>
            </w:r>
          </w:p>
        </w:tc>
      </w:tr>
      <w:tr w:rsidR="007B2D09" w:rsidRPr="007B2D09" w14:paraId="20491D3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3FA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80C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复议申请管理</w:t>
            </w:r>
          </w:p>
        </w:tc>
      </w:tr>
      <w:tr w:rsidR="007B2D09" w:rsidRPr="007B2D09" w14:paraId="09C94FE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DFC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FD5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赔偿申请处理</w:t>
            </w:r>
          </w:p>
        </w:tc>
      </w:tr>
      <w:tr w:rsidR="007B2D09" w:rsidRPr="007B2D09" w14:paraId="1F5C98D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9A0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169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C61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税务行政补偿</w:t>
            </w:r>
          </w:p>
        </w:tc>
      </w:tr>
      <w:tr w:rsidR="007B2D09" w:rsidRPr="007B2D09" w14:paraId="15271EA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DE7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940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中国居民（国民）申请启动的相互协商程序</w:t>
            </w:r>
          </w:p>
        </w:tc>
      </w:tr>
      <w:tr w:rsidR="007B2D09" w:rsidRPr="007B2D09" w14:paraId="68BDC41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7AA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840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税务师事务所行政登记</w:t>
            </w:r>
          </w:p>
        </w:tc>
      </w:tr>
      <w:tr w:rsidR="007B2D09" w:rsidRPr="007B2D09" w14:paraId="3A267E7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D39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1FE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税务师事务所行政登记变更及终止</w:t>
            </w:r>
          </w:p>
        </w:tc>
      </w:tr>
      <w:tr w:rsidR="007B2D09" w:rsidRPr="007B2D09" w14:paraId="3E511218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7E6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2EF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逾期</w:t>
            </w:r>
            <w:proofErr w:type="gramStart"/>
            <w:r w:rsidRPr="007B2D09">
              <w:rPr>
                <w:rFonts w:hint="eastAsia"/>
              </w:rPr>
              <w:t>抄报税</w:t>
            </w:r>
            <w:proofErr w:type="gramEnd"/>
            <w:r w:rsidRPr="007B2D09">
              <w:rPr>
                <w:rFonts w:hint="eastAsia"/>
              </w:rPr>
              <w:t>远程解锁税控设备</w:t>
            </w:r>
          </w:p>
        </w:tc>
      </w:tr>
      <w:tr w:rsidR="007B2D09" w:rsidRPr="007B2D09" w14:paraId="6D8E38F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F94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515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个人所得税代扣代缴（预扣预缴）申报</w:t>
            </w:r>
          </w:p>
        </w:tc>
      </w:tr>
      <w:tr w:rsidR="007B2D09" w:rsidRPr="007B2D09" w14:paraId="08E04983" w14:textId="77777777" w:rsidTr="007B2D09">
        <w:trPr>
          <w:trHeight w:val="57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197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043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个人所得税股权奖励、转增股本分期纳税，股权激励、技术成果投资入股递延纳税，科技成果转化现金奖励等个人所得税备案</w:t>
            </w:r>
          </w:p>
        </w:tc>
      </w:tr>
      <w:tr w:rsidR="007B2D09" w:rsidRPr="007B2D09" w14:paraId="1F10C34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DB6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4D8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个人所得税扣缴手续费申请</w:t>
            </w:r>
          </w:p>
        </w:tc>
      </w:tr>
      <w:tr w:rsidR="007B2D09" w:rsidRPr="007B2D09" w14:paraId="78B9070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699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2523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经营所得个人所得税月（季）度申报（A表）</w:t>
            </w:r>
          </w:p>
        </w:tc>
      </w:tr>
      <w:tr w:rsidR="007B2D09" w:rsidRPr="007B2D09" w14:paraId="0176496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A6A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787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经营所得个人所得税年度申报（B表）</w:t>
            </w:r>
          </w:p>
        </w:tc>
      </w:tr>
      <w:tr w:rsidR="007B2D09" w:rsidRPr="007B2D09" w14:paraId="54ABF597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914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179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DB0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多处经营所得个人所得税汇总年度申报（C表）</w:t>
            </w:r>
          </w:p>
        </w:tc>
      </w:tr>
      <w:tr w:rsidR="007B2D09" w:rsidRPr="007B2D09" w14:paraId="581F34A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8ED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9C5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专项附加扣除信息填报</w:t>
            </w:r>
          </w:p>
        </w:tc>
      </w:tr>
      <w:tr w:rsidR="007B2D09" w:rsidRPr="007B2D09" w14:paraId="1ACCCCF8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F6E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E3C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查询本人2019年1月1日起的收入纳税明细</w:t>
            </w:r>
          </w:p>
        </w:tc>
      </w:tr>
      <w:tr w:rsidR="007B2D09" w:rsidRPr="007B2D09" w14:paraId="4A1D9BF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F5D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6E2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跨境应税行为免征增值税报告</w:t>
            </w:r>
          </w:p>
        </w:tc>
      </w:tr>
      <w:tr w:rsidR="007B2D09" w:rsidRPr="007B2D09" w14:paraId="304027E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815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BC7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增值税纳税人放弃免（减）税权声明</w:t>
            </w:r>
          </w:p>
        </w:tc>
      </w:tr>
      <w:tr w:rsidR="007B2D09" w:rsidRPr="007B2D09" w14:paraId="0563578F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5FA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581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农产品增值税进项税额扣除标准备案</w:t>
            </w:r>
          </w:p>
        </w:tc>
      </w:tr>
      <w:tr w:rsidR="007B2D09" w:rsidRPr="007B2D09" w14:paraId="78A5CD8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C8B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DE1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软件和集成电路产业企业所得税优惠事项资料采集</w:t>
            </w:r>
          </w:p>
        </w:tc>
      </w:tr>
      <w:tr w:rsidR="007B2D09" w:rsidRPr="007B2D09" w14:paraId="437D4E92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72F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F73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定期定额户申请终止定期定额征收方式</w:t>
            </w:r>
          </w:p>
        </w:tc>
      </w:tr>
      <w:tr w:rsidR="007B2D09" w:rsidRPr="007B2D09" w14:paraId="2ED4479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185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CC7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代收代缴车船税申报</w:t>
            </w:r>
          </w:p>
        </w:tc>
      </w:tr>
      <w:tr w:rsidR="007B2D09" w:rsidRPr="007B2D09" w14:paraId="583CF3F3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AC4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BE4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纳税信用修复申请</w:t>
            </w:r>
          </w:p>
        </w:tc>
      </w:tr>
      <w:tr w:rsidR="007B2D09" w:rsidRPr="007B2D09" w14:paraId="3C91FDB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8DA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189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8B2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纳税信用状态信息查询</w:t>
            </w:r>
          </w:p>
        </w:tc>
      </w:tr>
      <w:tr w:rsidR="007B2D09" w:rsidRPr="007B2D09" w14:paraId="225AAA9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0A1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8EB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涉税专业服务机构（人员）信用复核申请</w:t>
            </w:r>
          </w:p>
        </w:tc>
      </w:tr>
      <w:tr w:rsidR="007B2D09" w:rsidRPr="007B2D09" w14:paraId="1D4F176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836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D04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涉税专业服务机构（人员）信用查询</w:t>
            </w:r>
          </w:p>
        </w:tc>
      </w:tr>
      <w:tr w:rsidR="007B2D09" w:rsidRPr="007B2D09" w14:paraId="725C958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3A7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A65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涉税专业服务机构信息汇总报送申请</w:t>
            </w:r>
          </w:p>
        </w:tc>
      </w:tr>
      <w:tr w:rsidR="007B2D09" w:rsidRPr="007B2D09" w14:paraId="67D9917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074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2775" w14:textId="77777777" w:rsidR="007B2D09" w:rsidRPr="007B2D09" w:rsidRDefault="007B2D09" w:rsidP="007B2D09">
            <w:pPr>
              <w:rPr>
                <w:rFonts w:hint="eastAsia"/>
              </w:rPr>
            </w:pPr>
            <w:proofErr w:type="gramStart"/>
            <w:r w:rsidRPr="007B2D09">
              <w:rPr>
                <w:rFonts w:hint="eastAsia"/>
              </w:rPr>
              <w:t>终止网签三</w:t>
            </w:r>
            <w:proofErr w:type="gramEnd"/>
            <w:r w:rsidRPr="007B2D09">
              <w:rPr>
                <w:rFonts w:hint="eastAsia"/>
              </w:rPr>
              <w:t>方协议</w:t>
            </w:r>
          </w:p>
        </w:tc>
      </w:tr>
      <w:tr w:rsidR="007B2D09" w:rsidRPr="007B2D09" w14:paraId="28C6F97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538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3EF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源泉扣缴合同信息采集及变更</w:t>
            </w:r>
          </w:p>
        </w:tc>
      </w:tr>
      <w:tr w:rsidR="007B2D09" w:rsidRPr="007B2D09" w14:paraId="13169E6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60D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CF5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扣缴税款登记及变更</w:t>
            </w:r>
          </w:p>
        </w:tc>
      </w:tr>
      <w:tr w:rsidR="007B2D09" w:rsidRPr="007B2D09" w14:paraId="7391D6F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F44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B18A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签订税务文书电子送达确认书</w:t>
            </w:r>
          </w:p>
        </w:tc>
      </w:tr>
      <w:tr w:rsidR="007B2D09" w:rsidRPr="007B2D09" w14:paraId="14B341D0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C2A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C48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税务文书电子送达确认书查询</w:t>
            </w:r>
          </w:p>
        </w:tc>
      </w:tr>
      <w:tr w:rsidR="007B2D09" w:rsidRPr="007B2D09" w14:paraId="0549401B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7DD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5A3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文书出具和送达</w:t>
            </w:r>
          </w:p>
        </w:tc>
      </w:tr>
      <w:tr w:rsidR="007B2D09" w:rsidRPr="007B2D09" w14:paraId="1878680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FCA9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199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C9B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恢复适用出口退（免）税政策</w:t>
            </w:r>
          </w:p>
        </w:tc>
      </w:tr>
      <w:tr w:rsidR="007B2D09" w:rsidRPr="007B2D09" w14:paraId="2720C1D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48E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A662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非居民企业递延缴纳预提所得税</w:t>
            </w:r>
          </w:p>
        </w:tc>
      </w:tr>
      <w:tr w:rsidR="007B2D09" w:rsidRPr="007B2D09" w14:paraId="6A6A7E68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00F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011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无欠税证明</w:t>
            </w:r>
          </w:p>
        </w:tc>
      </w:tr>
      <w:tr w:rsidR="007B2D09" w:rsidRPr="007B2D09" w14:paraId="2F70B5C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5EA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1F9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居民综合所得个人所得税年度自行申报</w:t>
            </w:r>
          </w:p>
        </w:tc>
      </w:tr>
      <w:tr w:rsidR="007B2D09" w:rsidRPr="007B2D09" w14:paraId="716795EE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2ED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14B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居民其他分类所得个人所得税自行申报</w:t>
            </w:r>
          </w:p>
        </w:tc>
      </w:tr>
      <w:tr w:rsidR="007B2D09" w:rsidRPr="007B2D09" w14:paraId="269D4249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FC99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8E2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非居民个人所得税自行申报</w:t>
            </w:r>
          </w:p>
        </w:tc>
      </w:tr>
      <w:tr w:rsidR="007B2D09" w:rsidRPr="007B2D09" w14:paraId="30E9DF61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AA21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BC5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限售股转让所得扣缴个人所得税申报、扣缴储蓄存款利息所得个人所得税申报</w:t>
            </w:r>
          </w:p>
        </w:tc>
      </w:tr>
      <w:tr w:rsidR="007B2D09" w:rsidRPr="007B2D09" w14:paraId="2AB1D4E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4A6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2EA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企业养老保险费申报、缴纳</w:t>
            </w:r>
          </w:p>
        </w:tc>
      </w:tr>
      <w:tr w:rsidR="007B2D09" w:rsidRPr="007B2D09" w14:paraId="49B1B50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F2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lastRenderedPageBreak/>
              <w:t>207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41D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企业失业保险费申报、缴纳</w:t>
            </w:r>
          </w:p>
        </w:tc>
      </w:tr>
      <w:tr w:rsidR="007B2D09" w:rsidRPr="007B2D09" w14:paraId="27F4980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5E3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F0B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企业工伤保险费申报、缴纳</w:t>
            </w:r>
          </w:p>
        </w:tc>
      </w:tr>
      <w:tr w:rsidR="007B2D09" w:rsidRPr="007B2D09" w14:paraId="441E968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7F43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209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200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机关事业单位养老保险费申报、缴纳</w:t>
            </w:r>
          </w:p>
        </w:tc>
      </w:tr>
      <w:tr w:rsidR="007B2D09" w:rsidRPr="007B2D09" w14:paraId="61354BF6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598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BCB5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企业医疗保险费、生育保险费缴纳</w:t>
            </w:r>
          </w:p>
        </w:tc>
      </w:tr>
      <w:tr w:rsidR="007B2D09" w:rsidRPr="007B2D09" w14:paraId="6F34F8CD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FEE6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211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91EC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城乡居民养老保险费</w:t>
            </w:r>
            <w:proofErr w:type="gramStart"/>
            <w:r w:rsidRPr="007B2D09">
              <w:rPr>
                <w:rFonts w:hint="eastAsia"/>
              </w:rPr>
              <w:t>银行批扣汇总</w:t>
            </w:r>
            <w:proofErr w:type="gramEnd"/>
            <w:r w:rsidRPr="007B2D09">
              <w:rPr>
                <w:rFonts w:hint="eastAsia"/>
              </w:rPr>
              <w:t>申报、缴纳</w:t>
            </w:r>
          </w:p>
        </w:tc>
      </w:tr>
      <w:tr w:rsidR="007B2D09" w:rsidRPr="007B2D09" w14:paraId="06B76AFC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CA3B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19B7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城乡居民医疗保险费</w:t>
            </w:r>
            <w:proofErr w:type="gramStart"/>
            <w:r w:rsidRPr="007B2D09">
              <w:rPr>
                <w:rFonts w:hint="eastAsia"/>
              </w:rPr>
              <w:t>银行批扣汇总</w:t>
            </w:r>
            <w:proofErr w:type="gramEnd"/>
            <w:r w:rsidRPr="007B2D09">
              <w:rPr>
                <w:rFonts w:hint="eastAsia"/>
              </w:rPr>
              <w:t>申报、缴纳</w:t>
            </w:r>
          </w:p>
        </w:tc>
      </w:tr>
      <w:tr w:rsidR="007B2D09" w:rsidRPr="007B2D09" w14:paraId="04FD8E95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EF6F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213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3D68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城乡居民养老保险费缴纳</w:t>
            </w:r>
          </w:p>
        </w:tc>
      </w:tr>
      <w:tr w:rsidR="007B2D09" w:rsidRPr="007B2D09" w14:paraId="1378738A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AEC4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214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575E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城乡居民医疗保险费缴纳</w:t>
            </w:r>
          </w:p>
        </w:tc>
      </w:tr>
      <w:tr w:rsidR="007B2D09" w:rsidRPr="007B2D09" w14:paraId="46568B13" w14:textId="77777777" w:rsidTr="007B2D09">
        <w:trPr>
          <w:trHeight w:val="2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2610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  <w:b/>
                <w:bCs/>
              </w:rPr>
              <w:t>215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FEBD" w14:textId="77777777" w:rsidR="007B2D09" w:rsidRPr="007B2D09" w:rsidRDefault="007B2D09" w:rsidP="007B2D09">
            <w:pPr>
              <w:rPr>
                <w:rFonts w:hint="eastAsia"/>
              </w:rPr>
            </w:pPr>
            <w:r w:rsidRPr="007B2D09">
              <w:rPr>
                <w:rFonts w:hint="eastAsia"/>
              </w:rPr>
              <w:t>灵活就业人员养老保险费缴纳</w:t>
            </w:r>
          </w:p>
        </w:tc>
      </w:tr>
    </w:tbl>
    <w:p w14:paraId="24A6101A" w14:textId="77777777" w:rsidR="00650A14" w:rsidRPr="007B2D09" w:rsidRDefault="00650A14"/>
    <w:sectPr w:rsidR="00650A14" w:rsidRPr="007B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A5"/>
    <w:rsid w:val="00650A14"/>
    <w:rsid w:val="007B2D09"/>
    <w:rsid w:val="00C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A7FC5-16DC-4D2A-BC36-FBF18C6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mengyu</dc:creator>
  <cp:keywords/>
  <dc:description/>
  <cp:lastModifiedBy>liu mengyu</cp:lastModifiedBy>
  <cp:revision>2</cp:revision>
  <dcterms:created xsi:type="dcterms:W3CDTF">2022-05-10T08:55:00Z</dcterms:created>
  <dcterms:modified xsi:type="dcterms:W3CDTF">2022-05-10T08:56:00Z</dcterms:modified>
</cp:coreProperties>
</file>